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3F2A" w14:textId="77777777" w:rsidR="00AC1716" w:rsidRDefault="00AC1716" w:rsidP="00AC1716">
      <w:pPr>
        <w:spacing w:line="276" w:lineRule="auto"/>
        <w:rPr>
          <w:rFonts w:cs="David"/>
          <w:rtl/>
        </w:rPr>
      </w:pPr>
      <w:bookmarkStart w:id="0" w:name="_GoBack"/>
      <w:bookmarkEnd w:id="0"/>
      <w:r>
        <w:rPr>
          <w:rFonts w:cs="David" w:hint="cs"/>
          <w:rtl/>
        </w:rPr>
        <w:t>לכבוד</w:t>
      </w:r>
    </w:p>
    <w:p w14:paraId="06EDF093" w14:textId="70D8461C" w:rsidR="00AC1716" w:rsidRDefault="00882398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לילך טינסקי,</w:t>
      </w:r>
      <w:r w:rsidR="00AC1716">
        <w:rPr>
          <w:rFonts w:cs="David" w:hint="cs"/>
          <w:rtl/>
        </w:rPr>
        <w:t xml:space="preserve"> רשמת המודדים</w:t>
      </w:r>
    </w:p>
    <w:p w14:paraId="7132E15C" w14:textId="383CB419" w:rsidR="00AC1716" w:rsidRPr="00DC7374" w:rsidRDefault="00AC1716" w:rsidP="00AC1716">
      <w:pPr>
        <w:spacing w:line="276" w:lineRule="auto"/>
        <w:rPr>
          <w:rFonts w:cs="David"/>
          <w:u w:val="single"/>
        </w:rPr>
      </w:pPr>
      <w:r w:rsidRPr="00DC7374">
        <w:rPr>
          <w:rFonts w:cs="David" w:hint="cs"/>
          <w:u w:val="single"/>
          <w:rtl/>
        </w:rPr>
        <w:t xml:space="preserve">באמצעות דוא"ל : </w:t>
      </w:r>
      <w:r w:rsidR="00882398">
        <w:rPr>
          <w:rFonts w:cs="David"/>
          <w:u w:val="single"/>
        </w:rPr>
        <w:t>service</w:t>
      </w:r>
      <w:r w:rsidRPr="00DC7374">
        <w:rPr>
          <w:rFonts w:cs="David"/>
          <w:u w:val="single"/>
        </w:rPr>
        <w:t>@mapi.gov.il</w:t>
      </w:r>
    </w:p>
    <w:p w14:paraId="47FC7BD6" w14:textId="77777777" w:rsidR="00AC1716" w:rsidRPr="00DC7374" w:rsidRDefault="00AC1716" w:rsidP="00AC1716">
      <w:pPr>
        <w:spacing w:line="276" w:lineRule="auto"/>
        <w:rPr>
          <w:rFonts w:cs="David"/>
          <w:rtl/>
        </w:rPr>
      </w:pPr>
      <w:r w:rsidRPr="00DC7374">
        <w:rPr>
          <w:rFonts w:cs="David" w:hint="cs"/>
          <w:rtl/>
        </w:rPr>
        <w:t>ג.נ</w:t>
      </w:r>
    </w:p>
    <w:p w14:paraId="3C278C7F" w14:textId="77777777" w:rsidR="00AC1716" w:rsidRDefault="00AC1716" w:rsidP="00AC1716">
      <w:pPr>
        <w:spacing w:line="276" w:lineRule="auto"/>
        <w:jc w:val="center"/>
        <w:rPr>
          <w:rFonts w:cs="David"/>
          <w:u w:val="single"/>
          <w:rtl/>
        </w:rPr>
      </w:pPr>
    </w:p>
    <w:p w14:paraId="5445B01D" w14:textId="77777777" w:rsidR="00AC1716" w:rsidRDefault="00AC1716" w:rsidP="00AC1716">
      <w:pPr>
        <w:spacing w:line="276" w:lineRule="auto"/>
        <w:jc w:val="center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טופס בקשה להירשם כמודד מאמן</w:t>
      </w:r>
    </w:p>
    <w:p w14:paraId="1082296C" w14:textId="77777777" w:rsidR="00AC1716" w:rsidRDefault="00AC1716" w:rsidP="00AC1716">
      <w:pPr>
        <w:spacing w:line="276" w:lineRule="auto"/>
        <w:rPr>
          <w:rFonts w:cs="David"/>
          <w:u w:val="single"/>
          <w:rtl/>
        </w:rPr>
      </w:pPr>
    </w:p>
    <w:p w14:paraId="6C7BC263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אני מודד *מוסמך/מודדת מוסמכת הח"מ, פונה אלייך בבקשה לרשום אותי *כמודד מאמן/מודדת מאמנת.</w:t>
      </w:r>
    </w:p>
    <w:p w14:paraId="62DD4BF8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הנני *מצהיר/מצהירה בזאת שאני *עומד/עומדת בדרישות לשמש *מודד מאמן/מודדת מאמנת בהתאם לתקנות המודדים ( מקצוע המדידה) , התשמ"ב 1982 .</w:t>
      </w:r>
    </w:p>
    <w:p w14:paraId="5EB85A9C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במידה ולא אעמוד בהן אני *מתחייב/מתחייבת להודיעך בתוך שבוע ימים בכתב.</w:t>
      </w:r>
    </w:p>
    <w:p w14:paraId="6178F3A1" w14:textId="77777777" w:rsidR="00AC1716" w:rsidRDefault="00AC1716" w:rsidP="00AC1716">
      <w:pPr>
        <w:spacing w:line="360" w:lineRule="auto"/>
        <w:rPr>
          <w:rFonts w:cs="David"/>
          <w:rtl/>
        </w:rPr>
      </w:pPr>
    </w:p>
    <w:p w14:paraId="782742F9" w14:textId="2C7CFA36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מקום עבודתי הנוכחי : ____________________</w:t>
      </w:r>
      <w:r w:rsidR="00882398">
        <w:rPr>
          <w:rFonts w:cs="David" w:hint="cs"/>
          <w:rtl/>
        </w:rPr>
        <w:t>________________________________</w:t>
      </w:r>
    </w:p>
    <w:p w14:paraId="4ACADB23" w14:textId="1908854D" w:rsidR="00882398" w:rsidRDefault="00AC1716" w:rsidP="0088239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תחומי עיסוקי העיקרי: </w:t>
      </w:r>
      <w:r w:rsidR="00882398">
        <w:rPr>
          <w:rFonts w:cs="David" w:hint="cs"/>
          <w:rtl/>
        </w:rPr>
        <w:t>____________________________________________________. _____________________________________________________________________.</w:t>
      </w:r>
    </w:p>
    <w:p w14:paraId="039AF56D" w14:textId="7F487048" w:rsidR="00AC1716" w:rsidRDefault="00AC1716" w:rsidP="0088239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תחומי עיסוקי המשני : __________________</w:t>
      </w:r>
      <w:r w:rsidR="00882398">
        <w:rPr>
          <w:rFonts w:cs="David" w:hint="cs"/>
          <w:rtl/>
        </w:rPr>
        <w:t>______________</w:t>
      </w:r>
      <w:r>
        <w:rPr>
          <w:rFonts w:cs="David" w:hint="cs"/>
          <w:rtl/>
        </w:rPr>
        <w:t>____________________.</w:t>
      </w:r>
    </w:p>
    <w:p w14:paraId="6AC606B3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**מצ"ב פרופיל החברה שבה אני עובד.</w:t>
      </w:r>
    </w:p>
    <w:p w14:paraId="49FBF265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618EDFC9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על החתום:</w:t>
      </w:r>
    </w:p>
    <w:p w14:paraId="412C0CB8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51F0BB7F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1B55CA03" w14:textId="77777777" w:rsidR="00AC1716" w:rsidRDefault="00AC1716" w:rsidP="00AC1716">
      <w:pPr>
        <w:spacing w:line="276" w:lineRule="auto"/>
        <w:rPr>
          <w:rFonts w:cs="David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1879"/>
        <w:gridCol w:w="1879"/>
      </w:tblGrid>
      <w:tr w:rsidR="00AC1716" w14:paraId="2457C24C" w14:textId="77777777" w:rsidTr="00634249">
        <w:tc>
          <w:tcPr>
            <w:tcW w:w="1878" w:type="dxa"/>
          </w:tcPr>
          <w:p w14:paraId="45338485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646FBB54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2D727DA1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1C4A437C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680BB626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</w:tr>
      <w:tr w:rsidR="00AC1716" w14:paraId="3E9C9C2D" w14:textId="77777777" w:rsidTr="00634249">
        <w:tc>
          <w:tcPr>
            <w:tcW w:w="1878" w:type="dxa"/>
          </w:tcPr>
          <w:p w14:paraId="55C5A610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פרטי</w:t>
            </w:r>
          </w:p>
        </w:tc>
        <w:tc>
          <w:tcPr>
            <w:tcW w:w="1879" w:type="dxa"/>
          </w:tcPr>
          <w:p w14:paraId="1A80A675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משפחה</w:t>
            </w:r>
          </w:p>
        </w:tc>
        <w:tc>
          <w:tcPr>
            <w:tcW w:w="1879" w:type="dxa"/>
          </w:tcPr>
          <w:p w14:paraId="547E8688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רישיון</w:t>
            </w:r>
          </w:p>
        </w:tc>
        <w:tc>
          <w:tcPr>
            <w:tcW w:w="1879" w:type="dxa"/>
          </w:tcPr>
          <w:p w14:paraId="14FBF9CF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  <w:tc>
          <w:tcPr>
            <w:tcW w:w="1879" w:type="dxa"/>
          </w:tcPr>
          <w:p w14:paraId="21AB2AFB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</w:tr>
    </w:tbl>
    <w:p w14:paraId="19203EA5" w14:textId="77777777" w:rsidR="00AC1716" w:rsidRPr="00694072" w:rsidRDefault="00AC1716" w:rsidP="00AC1716">
      <w:pPr>
        <w:spacing w:line="276" w:lineRule="auto"/>
        <w:rPr>
          <w:rFonts w:cs="David"/>
          <w:rtl/>
        </w:rPr>
      </w:pPr>
    </w:p>
    <w:p w14:paraId="051000AF" w14:textId="77777777" w:rsidR="00AC1716" w:rsidRPr="000678E7" w:rsidRDefault="00AC1716" w:rsidP="00AC1716">
      <w:pPr>
        <w:spacing w:line="276" w:lineRule="auto"/>
        <w:rPr>
          <w:rFonts w:cs="David"/>
        </w:rPr>
      </w:pPr>
    </w:p>
    <w:p w14:paraId="51F6EAA7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הערות:</w:t>
      </w:r>
    </w:p>
    <w:p w14:paraId="0894E189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*- יש למחוק את המיותר.</w:t>
      </w:r>
    </w:p>
    <w:p w14:paraId="529D0894" w14:textId="77777777" w:rsidR="00AC1716" w:rsidRPr="004C2CE3" w:rsidRDefault="00AC1716" w:rsidP="00AC1716">
      <w:pPr>
        <w:spacing w:line="276" w:lineRule="auto"/>
        <w:rPr>
          <w:rFonts w:cs="David"/>
          <w:b/>
          <w:bCs/>
          <w:rtl/>
        </w:rPr>
      </w:pPr>
      <w:r w:rsidRPr="004C2CE3">
        <w:rPr>
          <w:rFonts w:cs="David" w:hint="cs"/>
          <w:b/>
          <w:bCs/>
          <w:rtl/>
        </w:rPr>
        <w:t>**- יש לצרף פרופיל חברה אם המשרד אינו משרד ממשלתי או ציבורי</w:t>
      </w:r>
    </w:p>
    <w:p w14:paraId="6D5EFE5D" w14:textId="77777777" w:rsidR="00562BBF" w:rsidRDefault="00C47422"/>
    <w:sectPr w:rsidR="00562BBF" w:rsidSect="00614657">
      <w:headerReference w:type="default" r:id="rId6"/>
      <w:footerReference w:type="even" r:id="rId7"/>
      <w:pgSz w:w="12240" w:h="15840"/>
      <w:pgMar w:top="2268" w:right="1418" w:bottom="2268" w:left="1418" w:header="11" w:footer="35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B21C" w14:textId="77777777" w:rsidR="00AC1716" w:rsidRDefault="00AC1716" w:rsidP="00AC1716">
      <w:r>
        <w:separator/>
      </w:r>
    </w:p>
  </w:endnote>
  <w:endnote w:type="continuationSeparator" w:id="0">
    <w:p w14:paraId="42D77036" w14:textId="77777777" w:rsidR="00AC1716" w:rsidRDefault="00AC1716" w:rsidP="00A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C7B84" w14:textId="77777777" w:rsidR="002603B4" w:rsidRDefault="00AC1716">
    <w:pPr>
      <w:pStyle w:val="Footer"/>
    </w:pPr>
    <w:r>
      <w:rPr>
        <w:rFonts w:hint="cs"/>
        <w:noProof/>
        <w:lang w:eastAsia="en-US"/>
      </w:rPr>
      <w:drawing>
        <wp:inline distT="0" distB="0" distL="0" distR="0" wp14:anchorId="66B86956" wp14:editId="4BADEAB3">
          <wp:extent cx="5972175" cy="1104900"/>
          <wp:effectExtent l="0" t="0" r="9525" b="0"/>
          <wp:docPr id="3" name="תמונה 10" descr="כותרת תחתונה נייר מנכ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כותרת תחתונה נייר מנכ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2580" w14:textId="77777777" w:rsidR="00AC1716" w:rsidRDefault="00AC1716" w:rsidP="00AC1716">
      <w:r>
        <w:separator/>
      </w:r>
    </w:p>
  </w:footnote>
  <w:footnote w:type="continuationSeparator" w:id="0">
    <w:p w14:paraId="6EB69984" w14:textId="77777777" w:rsidR="00AC1716" w:rsidRDefault="00AC1716" w:rsidP="00AC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8C93" w14:textId="77777777" w:rsidR="00E423E9" w:rsidRDefault="00C47422" w:rsidP="00E84FAF">
    <w:pPr>
      <w:pStyle w:val="Header"/>
      <w:tabs>
        <w:tab w:val="left" w:pos="-94"/>
        <w:tab w:val="left" w:pos="190"/>
      </w:tabs>
      <w:ind w:left="48" w:right="-567" w:hanging="65"/>
      <w:jc w:val="both"/>
      <w:rPr>
        <w:b/>
        <w:bCs/>
        <w:color w:val="0000FF"/>
        <w:sz w:val="28"/>
        <w:szCs w:val="28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16"/>
    <w:rsid w:val="00440FFA"/>
    <w:rsid w:val="004C783E"/>
    <w:rsid w:val="004D1756"/>
    <w:rsid w:val="00882398"/>
    <w:rsid w:val="00947CBD"/>
    <w:rsid w:val="00AC1716"/>
    <w:rsid w:val="00C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1CA"/>
  <w15:chartTrackingRefBased/>
  <w15:docId w15:val="{1F44E6E3-9058-4614-9C28-5F0176F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7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1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171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AC1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716"/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rsid w:val="00AC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Survey of Israel (MAPI)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Lilach Tinsky</dc:creator>
  <cp:keywords/>
  <dc:description/>
  <cp:lastModifiedBy>איילה שניר | Ayala Snir</cp:lastModifiedBy>
  <cp:revision>2</cp:revision>
  <dcterms:created xsi:type="dcterms:W3CDTF">2025-01-27T13:06:00Z</dcterms:created>
  <dcterms:modified xsi:type="dcterms:W3CDTF">2025-01-27T13:06:00Z</dcterms:modified>
</cp:coreProperties>
</file>